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3A" w:rsidRPr="008F4D61" w:rsidRDefault="0040363A">
      <w:pPr>
        <w:spacing w:after="339" w:line="1" w:lineRule="exact"/>
        <w:rPr>
          <w:rFonts w:ascii="Times New Roman" w:hAnsi="Times New Roman" w:cs="Times New Roman"/>
          <w:sz w:val="28"/>
          <w:szCs w:val="28"/>
        </w:rPr>
      </w:pPr>
    </w:p>
    <w:p w:rsidR="008F4D61" w:rsidRDefault="008F4D61" w:rsidP="00525355">
      <w:pPr>
        <w:pStyle w:val="20"/>
        <w:shd w:val="clear" w:color="auto" w:fill="auto"/>
      </w:pPr>
      <w:r>
        <w:t>Архангельская область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Муниципальное образование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«Шенкурский муниципальный район»</w:t>
      </w:r>
    </w:p>
    <w:p w:rsidR="008F4D61" w:rsidRDefault="008F4D61" w:rsidP="008F4D61">
      <w:pPr>
        <w:pStyle w:val="20"/>
        <w:shd w:val="clear" w:color="auto" w:fill="auto"/>
        <w:spacing w:after="0"/>
      </w:pPr>
    </w:p>
    <w:p w:rsidR="005A41F5" w:rsidRDefault="008F4D61" w:rsidP="008F4D61">
      <w:pPr>
        <w:pStyle w:val="20"/>
        <w:shd w:val="clear" w:color="auto" w:fill="auto"/>
        <w:spacing w:after="0"/>
      </w:pPr>
      <w:r>
        <w:t xml:space="preserve">Администрация муниципального образования </w:t>
      </w:r>
    </w:p>
    <w:p w:rsidR="0040363A" w:rsidRDefault="008F4D61" w:rsidP="008F4D61">
      <w:pPr>
        <w:pStyle w:val="20"/>
        <w:shd w:val="clear" w:color="auto" w:fill="auto"/>
        <w:spacing w:after="0"/>
      </w:pPr>
      <w:r>
        <w:t xml:space="preserve">«Шенкурский муниципальный район» </w:t>
      </w:r>
    </w:p>
    <w:p w:rsidR="008F4D61" w:rsidRDefault="008F4D61" w:rsidP="008F4D61">
      <w:pPr>
        <w:pStyle w:val="11"/>
        <w:shd w:val="clear" w:color="auto" w:fill="auto"/>
        <w:ind w:firstLine="0"/>
      </w:pPr>
      <w:r>
        <w:t xml:space="preserve">                                    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  <w:r w:rsidRPr="008F4D61">
        <w:rPr>
          <w:b/>
        </w:rPr>
        <w:t>П О С Т А Н О В Л Е Н И Е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</w:p>
    <w:p w:rsidR="008F4D61" w:rsidRPr="008F4D61" w:rsidRDefault="00E121F0" w:rsidP="008F4D61">
      <w:pPr>
        <w:pStyle w:val="11"/>
        <w:shd w:val="clear" w:color="auto" w:fill="auto"/>
        <w:ind w:firstLine="0"/>
        <w:jc w:val="center"/>
      </w:pPr>
      <w:r>
        <w:t>« 12</w:t>
      </w:r>
      <w:r w:rsidR="008F4D61" w:rsidRPr="008F4D61">
        <w:t xml:space="preserve"> </w:t>
      </w:r>
      <w:r w:rsidR="000242D4" w:rsidRPr="008F4D61">
        <w:t>»</w:t>
      </w:r>
      <w:r w:rsidR="00EA0119" w:rsidRPr="008F4D61">
        <w:t xml:space="preserve"> </w:t>
      </w:r>
      <w:r w:rsidR="000242D4" w:rsidRPr="008F4D61">
        <w:t>мая 2020</w:t>
      </w:r>
      <w:r w:rsidR="008F4D61" w:rsidRPr="008F4D61">
        <w:t xml:space="preserve"> года </w:t>
      </w:r>
      <w:r w:rsidR="00EA0119" w:rsidRPr="008F4D61">
        <w:t xml:space="preserve"> №</w:t>
      </w:r>
      <w:bookmarkStart w:id="0" w:name="_GoBack"/>
      <w:bookmarkEnd w:id="0"/>
      <w:r>
        <w:t xml:space="preserve">  220</w:t>
      </w:r>
      <w:r w:rsidR="008F4D61" w:rsidRPr="008F4D61">
        <w:t xml:space="preserve"> - па</w:t>
      </w:r>
      <w:r w:rsidR="00EA0119" w:rsidRPr="008F4D61">
        <w:br/>
      </w:r>
    </w:p>
    <w:p w:rsidR="0040363A" w:rsidRDefault="008F4D61" w:rsidP="008F4D61">
      <w:pPr>
        <w:pStyle w:val="11"/>
        <w:shd w:val="clear" w:color="auto" w:fill="auto"/>
        <w:ind w:firstLine="0"/>
        <w:jc w:val="center"/>
      </w:pPr>
      <w:r w:rsidRPr="008F4D61">
        <w:t>г. Шенкурск</w:t>
      </w:r>
    </w:p>
    <w:p w:rsidR="008F4D61" w:rsidRPr="008F4D61" w:rsidRDefault="008F4D61" w:rsidP="008F4D61">
      <w:pPr>
        <w:pStyle w:val="11"/>
        <w:shd w:val="clear" w:color="auto" w:fill="auto"/>
        <w:ind w:firstLine="0"/>
        <w:jc w:val="center"/>
      </w:pPr>
    </w:p>
    <w:p w:rsidR="00DA43D0" w:rsidRDefault="00DA43D0" w:rsidP="00DA43D0">
      <w:pPr>
        <w:pStyle w:val="11"/>
        <w:shd w:val="clear" w:color="auto" w:fill="auto"/>
        <w:spacing w:after="280"/>
        <w:ind w:firstLine="0"/>
        <w:contextualSpacing/>
        <w:rPr>
          <w:b/>
          <w:bCs/>
          <w:sz w:val="26"/>
          <w:szCs w:val="26"/>
        </w:rPr>
      </w:pPr>
    </w:p>
    <w:p w:rsidR="00DA43D0" w:rsidRDefault="00DA43D0" w:rsidP="00C241E5">
      <w:pPr>
        <w:pStyle w:val="11"/>
        <w:shd w:val="clear" w:color="auto" w:fill="auto"/>
        <w:spacing w:after="280"/>
        <w:ind w:firstLine="0"/>
        <w:contextualSpacing/>
        <w:jc w:val="center"/>
        <w:rPr>
          <w:b/>
          <w:bCs/>
          <w:sz w:val="26"/>
          <w:szCs w:val="26"/>
        </w:rPr>
      </w:pPr>
    </w:p>
    <w:p w:rsidR="00DA43D0" w:rsidRPr="00DA43D0" w:rsidRDefault="00DA43D0" w:rsidP="00C241E5">
      <w:pPr>
        <w:pStyle w:val="11"/>
        <w:shd w:val="clear" w:color="auto" w:fill="auto"/>
        <w:spacing w:after="280"/>
        <w:ind w:firstLine="0"/>
        <w:contextualSpacing/>
        <w:jc w:val="center"/>
        <w:rPr>
          <w:b/>
        </w:rPr>
      </w:pPr>
      <w:r w:rsidRPr="00DA43D0">
        <w:rPr>
          <w:b/>
          <w:bCs/>
        </w:rPr>
        <w:t xml:space="preserve">Об отмене </w:t>
      </w:r>
      <w:r w:rsidR="004E22F5" w:rsidRPr="00DA43D0">
        <w:rPr>
          <w:b/>
          <w:bCs/>
        </w:rPr>
        <w:t>режима чрезвычайной ситуации</w:t>
      </w:r>
      <w:r w:rsidR="004E22F5" w:rsidRPr="00DA43D0">
        <w:rPr>
          <w:b/>
        </w:rPr>
        <w:t xml:space="preserve"> на территории </w:t>
      </w:r>
    </w:p>
    <w:p w:rsidR="00B320BC" w:rsidRPr="00DA43D0" w:rsidRDefault="004E22F5" w:rsidP="00C241E5">
      <w:pPr>
        <w:pStyle w:val="11"/>
        <w:shd w:val="clear" w:color="auto" w:fill="auto"/>
        <w:spacing w:after="280"/>
        <w:ind w:firstLine="0"/>
        <w:contextualSpacing/>
        <w:jc w:val="center"/>
        <w:rPr>
          <w:b/>
          <w:bCs/>
        </w:rPr>
      </w:pPr>
      <w:r w:rsidRPr="00DA43D0">
        <w:rPr>
          <w:b/>
        </w:rPr>
        <w:t>муниципального образования</w:t>
      </w:r>
      <w:r w:rsidRPr="00DA43D0">
        <w:rPr>
          <w:b/>
          <w:bCs/>
        </w:rPr>
        <w:t xml:space="preserve"> </w:t>
      </w:r>
      <w:r w:rsidR="008F4D61" w:rsidRPr="00DA43D0">
        <w:rPr>
          <w:b/>
        </w:rPr>
        <w:t>«Шенкурский муниципальный район»</w:t>
      </w:r>
      <w:r w:rsidRPr="00DA43D0">
        <w:rPr>
          <w:b/>
        </w:rPr>
        <w:t xml:space="preserve"> Архангельской области </w:t>
      </w:r>
    </w:p>
    <w:p w:rsidR="00B320BC" w:rsidRPr="00DA43D0" w:rsidRDefault="00B320BC" w:rsidP="00B320BC">
      <w:pPr>
        <w:pStyle w:val="11"/>
        <w:shd w:val="clear" w:color="auto" w:fill="auto"/>
        <w:spacing w:after="280"/>
        <w:ind w:firstLine="0"/>
        <w:contextualSpacing/>
        <w:jc w:val="center"/>
        <w:rPr>
          <w:b/>
        </w:rPr>
      </w:pPr>
    </w:p>
    <w:p w:rsidR="00A63AF3" w:rsidRPr="00DA43D0" w:rsidRDefault="00DA43D0" w:rsidP="00FE52A7">
      <w:pPr>
        <w:pStyle w:val="11"/>
        <w:ind w:firstLine="920"/>
        <w:contextualSpacing/>
        <w:jc w:val="both"/>
      </w:pPr>
      <w:r w:rsidRPr="00DA43D0">
        <w:t>В</w:t>
      </w:r>
      <w:r w:rsidR="00EA0119" w:rsidRPr="00DA43D0">
        <w:t xml:space="preserve"> соответствии с Федеральными законами</w:t>
      </w:r>
      <w:r w:rsidR="00A63AF3" w:rsidRPr="00DA43D0">
        <w:t xml:space="preserve"> Российской Федерации</w:t>
      </w:r>
      <w:r w:rsidR="00EA0119" w:rsidRPr="00DA43D0">
        <w:t xml:space="preserve"> от 21.12.1994 № 68</w:t>
      </w:r>
      <w:r w:rsidR="00525355" w:rsidRPr="00DA43D0">
        <w:t xml:space="preserve"> </w:t>
      </w:r>
      <w:r w:rsidR="00EA0119" w:rsidRPr="00DA43D0">
        <w:t>- ФЗ «О защите населения и территорий от чрезвычайных ситуаций природного и техногенного характера»,</w:t>
      </w:r>
      <w:r w:rsidR="00525355" w:rsidRPr="00DA43D0">
        <w:t xml:space="preserve"> от 06.10.2003 № 131- ФЗ</w:t>
      </w:r>
      <w:r w:rsidR="00EA0119" w:rsidRPr="00DA43D0">
        <w:t xml:space="preserve"> </w:t>
      </w:r>
      <w:r w:rsidR="00525355" w:rsidRPr="00DA43D0">
        <w:t>«Об общих принципах организации местного самоупр</w:t>
      </w:r>
      <w:r>
        <w:t xml:space="preserve">авления в Российской Федерации», </w:t>
      </w:r>
      <w:r w:rsidRPr="00DA43D0">
        <w:t>в связи с понижением</w:t>
      </w:r>
      <w:r>
        <w:t xml:space="preserve"> уровней воды ниже критических отметок неблагоприятного явления на водных объектах муниципального образования «</w:t>
      </w:r>
      <w:r w:rsidR="0057216D">
        <w:t>Шенкурский муниципальный район» и улучшением ситуации в населённых пунктах</w:t>
      </w:r>
      <w:r>
        <w:t xml:space="preserve"> </w:t>
      </w:r>
      <w:r w:rsidR="0057216D">
        <w:t xml:space="preserve">подвергшихся подтоплению, </w:t>
      </w:r>
      <w:r w:rsidR="008F4D61" w:rsidRPr="00DA43D0">
        <w:t>администрация муниципального образования «Шенкурский</w:t>
      </w:r>
      <w:r w:rsidR="00525355" w:rsidRPr="00DA43D0">
        <w:t xml:space="preserve"> </w:t>
      </w:r>
      <w:r w:rsidR="008F4D61" w:rsidRPr="00DA43D0">
        <w:t xml:space="preserve"> </w:t>
      </w:r>
      <w:r w:rsidR="00525355" w:rsidRPr="00DA43D0">
        <w:t xml:space="preserve">  </w:t>
      </w:r>
      <w:r w:rsidR="008F4D61" w:rsidRPr="00DA43D0">
        <w:t>муниципальный</w:t>
      </w:r>
      <w:r w:rsidR="00525355" w:rsidRPr="00DA43D0">
        <w:t xml:space="preserve">   </w:t>
      </w:r>
      <w:r w:rsidR="008F4D61" w:rsidRPr="00DA43D0">
        <w:t xml:space="preserve"> </w:t>
      </w:r>
      <w:r w:rsidR="00525355" w:rsidRPr="00DA43D0">
        <w:t xml:space="preserve"> </w:t>
      </w:r>
      <w:r w:rsidR="008F4D61" w:rsidRPr="00DA43D0">
        <w:t>район»</w:t>
      </w:r>
      <w:r w:rsidR="00525355" w:rsidRPr="00DA43D0">
        <w:t xml:space="preserve">    </w:t>
      </w:r>
      <w:r w:rsidR="008F4D61" w:rsidRPr="00DA43D0">
        <w:t xml:space="preserve"> Архангельской </w:t>
      </w:r>
      <w:r w:rsidR="00525355" w:rsidRPr="00DA43D0">
        <w:t xml:space="preserve">  </w:t>
      </w:r>
      <w:r w:rsidR="008F4D61" w:rsidRPr="00DA43D0">
        <w:t xml:space="preserve">области </w:t>
      </w:r>
      <w:r w:rsidR="00EA0119" w:rsidRPr="00DA43D0">
        <w:t xml:space="preserve"> </w:t>
      </w:r>
      <w:r w:rsidR="00FE52A7" w:rsidRPr="00DA43D0">
        <w:t xml:space="preserve"> </w:t>
      </w:r>
      <w:r w:rsidR="00EA0119" w:rsidRPr="00DA43D0">
        <w:rPr>
          <w:b/>
        </w:rPr>
        <w:t>п о с т а н о в л я е т</w:t>
      </w:r>
      <w:r w:rsidR="00EA0119" w:rsidRPr="00DA43D0">
        <w:t>:</w:t>
      </w:r>
    </w:p>
    <w:p w:rsidR="00005A2C" w:rsidRPr="00DA43D0" w:rsidRDefault="00005A2C" w:rsidP="00005A2C">
      <w:pPr>
        <w:pStyle w:val="11"/>
        <w:shd w:val="clear" w:color="auto" w:fill="auto"/>
        <w:ind w:firstLine="0"/>
        <w:contextualSpacing/>
        <w:jc w:val="both"/>
      </w:pPr>
      <w:r w:rsidRPr="00DA43D0">
        <w:t xml:space="preserve">            </w:t>
      </w:r>
    </w:p>
    <w:p w:rsidR="00005A2C" w:rsidRPr="00DA43D0" w:rsidRDefault="00005A2C" w:rsidP="008B5782">
      <w:pPr>
        <w:pStyle w:val="11"/>
        <w:shd w:val="clear" w:color="auto" w:fill="auto"/>
        <w:ind w:firstLine="0"/>
        <w:contextualSpacing/>
        <w:jc w:val="both"/>
      </w:pPr>
      <w:r w:rsidRPr="00DA43D0">
        <w:t xml:space="preserve">             1. </w:t>
      </w:r>
      <w:r w:rsidR="00DA43D0">
        <w:t xml:space="preserve">Отменить с 18:00 часов 12 мая 2020 года на территории </w:t>
      </w:r>
      <w:r w:rsidRPr="00DA43D0">
        <w:t>муниципального образования «Шенкурский муниципальный район</w:t>
      </w:r>
      <w:r w:rsidR="00FE52A7" w:rsidRPr="00DA43D0">
        <w:t>»</w:t>
      </w:r>
      <w:r w:rsidR="00DA43D0">
        <w:t xml:space="preserve"> режим чрезвычайной ситуации</w:t>
      </w:r>
      <w:r w:rsidR="00525355" w:rsidRPr="00DA43D0">
        <w:t>.</w:t>
      </w:r>
    </w:p>
    <w:p w:rsidR="0046052F" w:rsidRPr="00DA43D0" w:rsidRDefault="000F38F5" w:rsidP="000F38F5">
      <w:pPr>
        <w:pStyle w:val="11"/>
        <w:shd w:val="clear" w:color="auto" w:fill="auto"/>
        <w:tabs>
          <w:tab w:val="left" w:pos="709"/>
        </w:tabs>
        <w:ind w:firstLine="0"/>
        <w:jc w:val="both"/>
      </w:pPr>
      <w:r w:rsidRPr="00DA43D0">
        <w:t xml:space="preserve">             </w:t>
      </w:r>
      <w:r w:rsidR="00525355" w:rsidRPr="00DA43D0">
        <w:t>2</w:t>
      </w:r>
      <w:r w:rsidR="0046052F" w:rsidRPr="00DA43D0">
        <w:t xml:space="preserve">. </w:t>
      </w:r>
      <w:r w:rsidR="001262F0" w:rsidRPr="00DA43D0">
        <w:t>Опубликовать настоящее постановление в информационном бюллетене «Шенкурский муниципальный вестник», разместить на официальном сайте администрации муниципального образования «Шенкурский муниципальный район» Архангельской области в информационно</w:t>
      </w:r>
      <w:r w:rsidR="005907F0" w:rsidRPr="00DA43D0">
        <w:t>-телекоммуникационной сети «Интернет»</w:t>
      </w:r>
      <w:r w:rsidR="00525355" w:rsidRPr="00DA43D0">
        <w:t>.</w:t>
      </w:r>
    </w:p>
    <w:p w:rsidR="00525355" w:rsidRPr="00DA43D0" w:rsidRDefault="000F38F5" w:rsidP="000F38F5">
      <w:pPr>
        <w:pStyle w:val="11"/>
        <w:shd w:val="clear" w:color="auto" w:fill="auto"/>
        <w:jc w:val="both"/>
      </w:pPr>
      <w:r w:rsidRPr="00DA43D0">
        <w:t xml:space="preserve">       </w:t>
      </w:r>
      <w:r w:rsidR="00525355" w:rsidRPr="00DA43D0">
        <w:t>3</w:t>
      </w:r>
      <w:r w:rsidR="0046052F" w:rsidRPr="00DA43D0">
        <w:t xml:space="preserve">. </w:t>
      </w:r>
      <w:r w:rsidR="00EA0119" w:rsidRPr="00DA43D0">
        <w:t xml:space="preserve">Контроль </w:t>
      </w:r>
      <w:r w:rsidR="00B860D7" w:rsidRPr="00DA43D0">
        <w:t>ис</w:t>
      </w:r>
      <w:r w:rsidR="00EA0119" w:rsidRPr="00DA43D0">
        <w:t>полнени</w:t>
      </w:r>
      <w:r w:rsidR="00B860D7" w:rsidRPr="00DA43D0">
        <w:t xml:space="preserve">я </w:t>
      </w:r>
      <w:r w:rsidR="00EA0119" w:rsidRPr="00DA43D0">
        <w:t xml:space="preserve"> настоящего постановления </w:t>
      </w:r>
      <w:r w:rsidR="00D64352" w:rsidRPr="00DA43D0">
        <w:t xml:space="preserve">оставляю за собой. </w:t>
      </w:r>
    </w:p>
    <w:p w:rsidR="00FE52A7" w:rsidRPr="00DA43D0" w:rsidRDefault="00FE52A7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0F38F5" w:rsidRPr="00DA43D0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0F38F5" w:rsidRPr="00DA43D0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2F2D0E" w:rsidRPr="00DA43D0" w:rsidRDefault="00EA0119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DA43D0">
        <w:t xml:space="preserve">Глава </w:t>
      </w:r>
      <w:r w:rsidR="005907F0" w:rsidRPr="00DA43D0">
        <w:t>муниципального образования</w:t>
      </w:r>
    </w:p>
    <w:p w:rsidR="00C241E5" w:rsidRPr="00DA43D0" w:rsidRDefault="005907F0" w:rsidP="00525355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DA43D0">
        <w:t xml:space="preserve">«Шенкурский муниципальный район»         </w:t>
      </w:r>
      <w:r w:rsidR="00FE52A7" w:rsidRPr="00DA43D0">
        <w:t xml:space="preserve">             </w:t>
      </w:r>
      <w:r w:rsidRPr="00DA43D0">
        <w:t xml:space="preserve">     </w:t>
      </w:r>
      <w:r w:rsidR="00FE52A7" w:rsidRPr="00DA43D0">
        <w:t xml:space="preserve">            </w:t>
      </w:r>
      <w:r w:rsidR="00DA43D0">
        <w:t xml:space="preserve">    </w:t>
      </w:r>
      <w:r w:rsidRPr="00DA43D0">
        <w:t xml:space="preserve">   С.В. Смирнов</w:t>
      </w:r>
    </w:p>
    <w:sectPr w:rsidR="00C241E5" w:rsidRPr="00DA43D0" w:rsidSect="00FE52A7">
      <w:pgSz w:w="11900" w:h="16840"/>
      <w:pgMar w:top="567" w:right="851" w:bottom="567" w:left="1418" w:header="680" w:footer="561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72" w:rsidRDefault="00CC3B72">
      <w:r>
        <w:separator/>
      </w:r>
    </w:p>
  </w:endnote>
  <w:endnote w:type="continuationSeparator" w:id="0">
    <w:p w:rsidR="00CC3B72" w:rsidRDefault="00CC3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72" w:rsidRDefault="00CC3B72"/>
  </w:footnote>
  <w:footnote w:type="continuationSeparator" w:id="0">
    <w:p w:rsidR="00CC3B72" w:rsidRDefault="00CC3B7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BB9"/>
    <w:multiLevelType w:val="multilevel"/>
    <w:tmpl w:val="41EA2A8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75772"/>
    <w:multiLevelType w:val="multilevel"/>
    <w:tmpl w:val="12C2F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BD143A"/>
    <w:multiLevelType w:val="hybridMultilevel"/>
    <w:tmpl w:val="74B6EE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</w:compat>
  <w:rsids>
    <w:rsidRoot w:val="0040363A"/>
    <w:rsid w:val="00005A2C"/>
    <w:rsid w:val="000242D4"/>
    <w:rsid w:val="00024A34"/>
    <w:rsid w:val="00065590"/>
    <w:rsid w:val="000E05C2"/>
    <w:rsid w:val="000F38F5"/>
    <w:rsid w:val="001262F0"/>
    <w:rsid w:val="00197DBA"/>
    <w:rsid w:val="00206AA6"/>
    <w:rsid w:val="00214479"/>
    <w:rsid w:val="00296BAA"/>
    <w:rsid w:val="002F2D0E"/>
    <w:rsid w:val="00300D32"/>
    <w:rsid w:val="00347F05"/>
    <w:rsid w:val="00360226"/>
    <w:rsid w:val="003F14CE"/>
    <w:rsid w:val="0040363A"/>
    <w:rsid w:val="00405A9E"/>
    <w:rsid w:val="0044297C"/>
    <w:rsid w:val="0046052F"/>
    <w:rsid w:val="00462C63"/>
    <w:rsid w:val="0047422D"/>
    <w:rsid w:val="00475E6B"/>
    <w:rsid w:val="004942E3"/>
    <w:rsid w:val="004E22F5"/>
    <w:rsid w:val="00506A58"/>
    <w:rsid w:val="00525355"/>
    <w:rsid w:val="0057216D"/>
    <w:rsid w:val="005907F0"/>
    <w:rsid w:val="005A41F5"/>
    <w:rsid w:val="005B7211"/>
    <w:rsid w:val="00684B1B"/>
    <w:rsid w:val="006A5D7B"/>
    <w:rsid w:val="007039C4"/>
    <w:rsid w:val="00826149"/>
    <w:rsid w:val="0084154A"/>
    <w:rsid w:val="0089569C"/>
    <w:rsid w:val="008A483A"/>
    <w:rsid w:val="008B5782"/>
    <w:rsid w:val="008F4D61"/>
    <w:rsid w:val="00947AA9"/>
    <w:rsid w:val="009C6CC5"/>
    <w:rsid w:val="00A30745"/>
    <w:rsid w:val="00A629F4"/>
    <w:rsid w:val="00A63AF3"/>
    <w:rsid w:val="00AA579F"/>
    <w:rsid w:val="00B320BC"/>
    <w:rsid w:val="00B860D7"/>
    <w:rsid w:val="00BF7F77"/>
    <w:rsid w:val="00C120A3"/>
    <w:rsid w:val="00C21FD2"/>
    <w:rsid w:val="00C241E5"/>
    <w:rsid w:val="00C24639"/>
    <w:rsid w:val="00CC3B72"/>
    <w:rsid w:val="00CD49C8"/>
    <w:rsid w:val="00D22DF2"/>
    <w:rsid w:val="00D64352"/>
    <w:rsid w:val="00D878B3"/>
    <w:rsid w:val="00DA43D0"/>
    <w:rsid w:val="00DC75D9"/>
    <w:rsid w:val="00E06949"/>
    <w:rsid w:val="00E10C7C"/>
    <w:rsid w:val="00E121F0"/>
    <w:rsid w:val="00E34462"/>
    <w:rsid w:val="00E369BC"/>
    <w:rsid w:val="00E512E9"/>
    <w:rsid w:val="00E61657"/>
    <w:rsid w:val="00EA0119"/>
    <w:rsid w:val="00EF648B"/>
    <w:rsid w:val="00F76F60"/>
    <w:rsid w:val="00FD31B3"/>
    <w:rsid w:val="00FD59B3"/>
    <w:rsid w:val="00FE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5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05A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Основной текст_"/>
    <w:basedOn w:val="a0"/>
    <w:link w:val="11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05A9E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405A9E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11">
    <w:name w:val="Основной текст1"/>
    <w:basedOn w:val="a"/>
    <w:link w:val="a3"/>
    <w:rsid w:val="00405A9E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942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E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SPecialiST RePack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KompuM</dc:creator>
  <cp:keywords/>
  <cp:lastModifiedBy>gospec</cp:lastModifiedBy>
  <cp:revision>25</cp:revision>
  <cp:lastPrinted>2020-05-10T13:34:00Z</cp:lastPrinted>
  <dcterms:created xsi:type="dcterms:W3CDTF">2020-05-07T08:21:00Z</dcterms:created>
  <dcterms:modified xsi:type="dcterms:W3CDTF">2020-05-12T13:39:00Z</dcterms:modified>
</cp:coreProperties>
</file>