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DD" w:rsidRDefault="0093236D" w:rsidP="00C414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  мероприятий  на  </w:t>
      </w:r>
      <w:r w:rsidR="00A9598E">
        <w:rPr>
          <w:b/>
          <w:sz w:val="36"/>
          <w:szCs w:val="36"/>
        </w:rPr>
        <w:t>апрель</w:t>
      </w:r>
      <w:r>
        <w:rPr>
          <w:b/>
          <w:sz w:val="36"/>
          <w:szCs w:val="36"/>
        </w:rPr>
        <w:t xml:space="preserve">  </w:t>
      </w:r>
      <w:r w:rsidR="00921E20">
        <w:rPr>
          <w:b/>
          <w:sz w:val="36"/>
          <w:szCs w:val="36"/>
        </w:rPr>
        <w:t>20</w:t>
      </w:r>
      <w:r w:rsidR="009A5C88">
        <w:rPr>
          <w:b/>
          <w:sz w:val="36"/>
          <w:szCs w:val="36"/>
        </w:rPr>
        <w:t>23</w:t>
      </w:r>
      <w:r w:rsidR="00C41432">
        <w:rPr>
          <w:b/>
          <w:sz w:val="36"/>
          <w:szCs w:val="36"/>
        </w:rPr>
        <w:t xml:space="preserve"> год</w:t>
      </w:r>
    </w:p>
    <w:tbl>
      <w:tblPr>
        <w:tblStyle w:val="a3"/>
        <w:tblpPr w:leftFromText="180" w:rightFromText="180" w:vertAnchor="text" w:tblpX="-34" w:tblpY="1"/>
        <w:tblOverlap w:val="never"/>
        <w:tblW w:w="9605" w:type="dxa"/>
        <w:tblLayout w:type="fixed"/>
        <w:tblLook w:val="04A0"/>
      </w:tblPr>
      <w:tblGrid>
        <w:gridCol w:w="993"/>
        <w:gridCol w:w="1242"/>
        <w:gridCol w:w="3402"/>
        <w:gridCol w:w="1701"/>
        <w:gridCol w:w="2267"/>
      </w:tblGrid>
      <w:tr w:rsidR="00256DA2" w:rsidTr="007F6E77">
        <w:tc>
          <w:tcPr>
            <w:tcW w:w="993" w:type="dxa"/>
            <w:tcBorders>
              <w:right w:val="single" w:sz="4" w:space="0" w:color="auto"/>
            </w:tcBorders>
          </w:tcPr>
          <w:p w:rsidR="00256DA2" w:rsidRPr="00851278" w:rsidRDefault="00256DA2" w:rsidP="00E27B9F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56DA2" w:rsidRPr="00851278" w:rsidRDefault="00256DA2" w:rsidP="00E27B9F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256DA2" w:rsidRPr="00851278" w:rsidRDefault="00256DA2" w:rsidP="00E27B9F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6DA2" w:rsidRPr="00851278" w:rsidRDefault="00256DA2" w:rsidP="00E27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56DA2" w:rsidRPr="00851278" w:rsidRDefault="00256DA2" w:rsidP="00E27B9F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9A5C88" w:rsidTr="007F6E77">
        <w:tc>
          <w:tcPr>
            <w:tcW w:w="993" w:type="dxa"/>
            <w:tcBorders>
              <w:right w:val="single" w:sz="4" w:space="0" w:color="auto"/>
            </w:tcBorders>
          </w:tcPr>
          <w:p w:rsidR="009A5C88" w:rsidRPr="009A5C88" w:rsidRDefault="009A5C88" w:rsidP="00E27B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C8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A5C88" w:rsidRPr="009A5C88" w:rsidRDefault="009A5C88" w:rsidP="00E27B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C88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9A5C88" w:rsidRPr="009A5C88" w:rsidRDefault="009A5C88" w:rsidP="00E27B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C88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дискотека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5C88" w:rsidRPr="009A5C88" w:rsidRDefault="009A5C88" w:rsidP="00E27B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C8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9A5C8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A5C88" w:rsidRPr="009A5C88" w:rsidRDefault="00AA5709" w:rsidP="00E2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9A5C88" w:rsidTr="007F6E77">
        <w:tc>
          <w:tcPr>
            <w:tcW w:w="993" w:type="dxa"/>
            <w:tcBorders>
              <w:right w:val="single" w:sz="4" w:space="0" w:color="auto"/>
            </w:tcBorders>
          </w:tcPr>
          <w:p w:rsidR="009A5C88" w:rsidRPr="009A5C88" w:rsidRDefault="009A5C88" w:rsidP="00E27B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A5C88" w:rsidRPr="009A5C88" w:rsidRDefault="009A5C88" w:rsidP="00E27B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9A5C88" w:rsidRPr="009A5C88" w:rsidRDefault="009A5C88" w:rsidP="00E27B9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9A5C8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детей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5C88" w:rsidRPr="009A5C88" w:rsidRDefault="009A5C88" w:rsidP="00E27B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 руб.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A5C88" w:rsidRPr="009A5C88" w:rsidRDefault="00AA5709" w:rsidP="00E2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9A5C88" w:rsidTr="007F6E77">
        <w:tc>
          <w:tcPr>
            <w:tcW w:w="993" w:type="dxa"/>
            <w:tcBorders>
              <w:right w:val="single" w:sz="4" w:space="0" w:color="auto"/>
            </w:tcBorders>
          </w:tcPr>
          <w:p w:rsidR="009A5C88" w:rsidRPr="009A5C88" w:rsidRDefault="009A5C88" w:rsidP="00E27B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A5C88" w:rsidRPr="009A5C88" w:rsidRDefault="009A5C88" w:rsidP="00E27B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9A5C88" w:rsidRPr="009A5C88" w:rsidRDefault="009A5C88" w:rsidP="00E27B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Отчётный концерт хора ветеранов «Надежда»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5C88" w:rsidRPr="009A5C88" w:rsidRDefault="009A5C88" w:rsidP="00E27B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50 </w:t>
            </w:r>
            <w:proofErr w:type="spellStart"/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A5C88" w:rsidRPr="009A5C88" w:rsidRDefault="00AA5709" w:rsidP="00E2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E27B9F" w:rsidTr="007F6E77">
        <w:tc>
          <w:tcPr>
            <w:tcW w:w="993" w:type="dxa"/>
            <w:tcBorders>
              <w:right w:val="single" w:sz="4" w:space="0" w:color="auto"/>
            </w:tcBorders>
          </w:tcPr>
          <w:p w:rsidR="00E27B9F" w:rsidRPr="00E27B9F" w:rsidRDefault="00E27B9F" w:rsidP="00E2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27B9F" w:rsidRPr="00E27B9F" w:rsidRDefault="00E27B9F" w:rsidP="00E2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E27B9F" w:rsidRPr="00E27B9F" w:rsidRDefault="00E27B9F" w:rsidP="00E27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</w:rPr>
              <w:t>Библиотечный урок «Мир информации»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7B9F" w:rsidRPr="009A5C88" w:rsidRDefault="00E27B9F" w:rsidP="00E27B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27B9F" w:rsidRPr="009A5C88" w:rsidRDefault="00E27B9F" w:rsidP="00E2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9A5C88" w:rsidTr="007F6E77">
        <w:tc>
          <w:tcPr>
            <w:tcW w:w="993" w:type="dxa"/>
            <w:tcBorders>
              <w:right w:val="single" w:sz="4" w:space="0" w:color="auto"/>
            </w:tcBorders>
          </w:tcPr>
          <w:p w:rsidR="009A5C88" w:rsidRPr="009A5C88" w:rsidRDefault="009A5C88" w:rsidP="00E27B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A5C88" w:rsidRPr="009A5C88" w:rsidRDefault="009A5C88" w:rsidP="00E27B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402" w:type="dxa"/>
          </w:tcPr>
          <w:p w:rsidR="009A5C88" w:rsidRPr="009A5C88" w:rsidRDefault="009A5C88" w:rsidP="00E27B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Цирк </w:t>
            </w:r>
          </w:p>
          <w:p w:rsidR="009A5C88" w:rsidRPr="009A5C88" w:rsidRDefault="009A5C88" w:rsidP="00E27B9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Владимир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5C88" w:rsidRPr="009A5C88" w:rsidRDefault="009A5C88" w:rsidP="00E27B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350 </w:t>
            </w:r>
            <w:proofErr w:type="spellStart"/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A5C88" w:rsidRPr="009A5C88" w:rsidRDefault="00AA5709" w:rsidP="00AA5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  <w:r w:rsidRPr="009A5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3E49" w:rsidTr="007F6E77">
        <w:tc>
          <w:tcPr>
            <w:tcW w:w="993" w:type="dxa"/>
            <w:tcBorders>
              <w:right w:val="single" w:sz="4" w:space="0" w:color="auto"/>
            </w:tcBorders>
          </w:tcPr>
          <w:p w:rsidR="00263E49" w:rsidRPr="009A5C88" w:rsidRDefault="00263E49" w:rsidP="00E27B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09.04.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63E49" w:rsidRPr="009A5C88" w:rsidRDefault="00263E49" w:rsidP="00E27B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263E49" w:rsidRPr="00263E49" w:rsidRDefault="00263E49" w:rsidP="0026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sz w:val="24"/>
                <w:szCs w:val="24"/>
              </w:rPr>
              <w:t>Мастер-класс из бересты «Курочка-солонка»</w:t>
            </w:r>
          </w:p>
          <w:p w:rsidR="00263E49" w:rsidRPr="00263E49" w:rsidRDefault="00263E49" w:rsidP="00263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E49">
              <w:rPr>
                <w:rFonts w:ascii="Times New Roman" w:hAnsi="Times New Roman" w:cs="Times New Roman"/>
                <w:sz w:val="24"/>
                <w:szCs w:val="24"/>
              </w:rPr>
              <w:t>Мастер А.С.Бессонов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E49" w:rsidRPr="00263E49" w:rsidRDefault="00263E49" w:rsidP="00E27B9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sz w:val="24"/>
                <w:szCs w:val="24"/>
              </w:rPr>
              <w:t>120/140 руб.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63E49" w:rsidRDefault="00263E49" w:rsidP="00E2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E49" w:rsidRDefault="00263E49" w:rsidP="0026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E49" w:rsidRPr="00263E49" w:rsidRDefault="00263E4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9A5C88" w:rsidTr="007F6E77">
        <w:tc>
          <w:tcPr>
            <w:tcW w:w="993" w:type="dxa"/>
            <w:tcBorders>
              <w:right w:val="single" w:sz="4" w:space="0" w:color="auto"/>
            </w:tcBorders>
          </w:tcPr>
          <w:p w:rsidR="009A5C88" w:rsidRPr="009A5C88" w:rsidRDefault="009A5C88" w:rsidP="00E27B9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9A5C88" w:rsidRPr="009A5C88" w:rsidRDefault="009A5C88" w:rsidP="00E27B9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19.00</w:t>
            </w:r>
          </w:p>
        </w:tc>
        <w:tc>
          <w:tcPr>
            <w:tcW w:w="3402" w:type="dxa"/>
          </w:tcPr>
          <w:p w:rsidR="009A5C88" w:rsidRPr="007F6E77" w:rsidRDefault="009A5C88" w:rsidP="007F6E7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Театр современной комедии </w:t>
            </w:r>
            <w:proofErr w:type="gramStart"/>
            <w:r w:rsidRPr="007F6E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7F6E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Москва. Спектакль «Люби меня как я тебя»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A5C88" w:rsidRPr="009A5C88" w:rsidRDefault="009A5C88" w:rsidP="00E27B9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900 </w:t>
            </w:r>
            <w:proofErr w:type="spellStart"/>
            <w:r w:rsidRPr="009A5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A5C88" w:rsidRPr="00AA5709" w:rsidRDefault="00AA5709" w:rsidP="00E27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09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263E49" w:rsidTr="007F6E77">
        <w:tc>
          <w:tcPr>
            <w:tcW w:w="993" w:type="dxa"/>
            <w:tcBorders>
              <w:righ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402" w:type="dxa"/>
          </w:tcPr>
          <w:p w:rsidR="00263E49" w:rsidRPr="009A5C88" w:rsidRDefault="00263E49" w:rsidP="00263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– </w:t>
            </w:r>
            <w:proofErr w:type="spellStart"/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«Вперёд к звёздам!»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 руб.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sz w:val="24"/>
                <w:szCs w:val="24"/>
              </w:rPr>
              <w:t>Зональный центр</w:t>
            </w:r>
          </w:p>
          <w:p w:rsidR="00263E49" w:rsidRPr="009A5C88" w:rsidRDefault="00263E4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Кудрявцева, 9 б</w:t>
            </w:r>
          </w:p>
        </w:tc>
      </w:tr>
      <w:tr w:rsidR="00AA5709" w:rsidTr="007F6E77">
        <w:tc>
          <w:tcPr>
            <w:tcW w:w="993" w:type="dxa"/>
            <w:tcBorders>
              <w:righ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AA5709" w:rsidRPr="009A5C88" w:rsidRDefault="00AA5709" w:rsidP="00263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конкурс чтецов «К России с любовью!»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Взрос.150 </w:t>
            </w:r>
            <w:proofErr w:type="spellStart"/>
            <w:r w:rsidRPr="009A5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Детский 75 </w:t>
            </w:r>
            <w:proofErr w:type="spellStart"/>
            <w:r w:rsidRPr="009A5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AA5709" w:rsidRPr="00AA5709" w:rsidRDefault="00AA5709" w:rsidP="00AA5709">
            <w:pPr>
              <w:jc w:val="center"/>
              <w:rPr>
                <w:b/>
              </w:rPr>
            </w:pPr>
            <w:r w:rsidRPr="00AA5709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AA5709" w:rsidTr="007F6E77">
        <w:tc>
          <w:tcPr>
            <w:tcW w:w="993" w:type="dxa"/>
            <w:tcBorders>
              <w:righ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402" w:type="dxa"/>
          </w:tcPr>
          <w:p w:rsidR="00AA5709" w:rsidRPr="009A5C88" w:rsidRDefault="00AA5709" w:rsidP="00263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«Пасхальный зайчик»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100 </w:t>
            </w:r>
            <w:proofErr w:type="spellStart"/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AA5709" w:rsidRDefault="00AA5709" w:rsidP="00AA5709">
            <w:pPr>
              <w:jc w:val="center"/>
            </w:pPr>
            <w:r w:rsidRPr="00FC7513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AA5709" w:rsidTr="007F6E77">
        <w:tc>
          <w:tcPr>
            <w:tcW w:w="993" w:type="dxa"/>
            <w:tcBorders>
              <w:righ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AA5709" w:rsidRPr="009A5C88" w:rsidRDefault="00AA5709" w:rsidP="00263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дискотека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50 </w:t>
            </w:r>
            <w:proofErr w:type="spellStart"/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AA5709" w:rsidRDefault="00AA5709" w:rsidP="00AA5709">
            <w:pPr>
              <w:jc w:val="center"/>
            </w:pPr>
            <w:r w:rsidRPr="00FC7513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263E49" w:rsidTr="007F6E77">
        <w:tc>
          <w:tcPr>
            <w:tcW w:w="993" w:type="dxa"/>
            <w:tcBorders>
              <w:right w:val="single" w:sz="4" w:space="0" w:color="auto"/>
            </w:tcBorders>
          </w:tcPr>
          <w:p w:rsidR="00263E49" w:rsidRPr="00263E49" w:rsidRDefault="00263E49" w:rsidP="00263E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63E49" w:rsidRPr="00263E49" w:rsidRDefault="00263E49" w:rsidP="00263E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3E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263E49" w:rsidRPr="00263E49" w:rsidRDefault="00263E49" w:rsidP="0047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«Пасха»</w:t>
            </w:r>
          </w:p>
          <w:p w:rsidR="00263E49" w:rsidRPr="00263E49" w:rsidRDefault="00263E49" w:rsidP="0047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праздника</w:t>
            </w:r>
          </w:p>
          <w:p w:rsidR="00263E49" w:rsidRPr="00263E49" w:rsidRDefault="00263E49" w:rsidP="0047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</w:t>
            </w:r>
          </w:p>
          <w:p w:rsidR="00263E49" w:rsidRPr="00263E49" w:rsidRDefault="00263E49" w:rsidP="0047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игры</w:t>
            </w:r>
          </w:p>
          <w:p w:rsidR="00263E49" w:rsidRPr="00263E49" w:rsidRDefault="00263E49" w:rsidP="0047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Мастер-классы:</w:t>
            </w:r>
          </w:p>
          <w:p w:rsidR="00263E49" w:rsidRPr="00263E49" w:rsidRDefault="00263E49" w:rsidP="0047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аппликация «Пасхальное яйцо», плетение из нитей «</w:t>
            </w:r>
            <w:proofErr w:type="spellStart"/>
            <w:r w:rsidRPr="00263E49">
              <w:rPr>
                <w:rFonts w:ascii="Times New Roman" w:hAnsi="Times New Roman" w:cs="Times New Roman"/>
                <w:b/>
                <w:sz w:val="24"/>
                <w:szCs w:val="24"/>
              </w:rPr>
              <w:t>Мартинички</w:t>
            </w:r>
            <w:proofErr w:type="spellEnd"/>
            <w:r w:rsidRPr="00263E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E49" w:rsidRPr="00263E49" w:rsidRDefault="00263E49" w:rsidP="00477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b/>
                <w:sz w:val="24"/>
                <w:szCs w:val="24"/>
              </w:rPr>
              <w:t>140/190 руб.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63E49" w:rsidRPr="00263E49" w:rsidRDefault="00263E49" w:rsidP="0026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</w:tr>
      <w:tr w:rsidR="00263E49" w:rsidTr="007F6E77">
        <w:tc>
          <w:tcPr>
            <w:tcW w:w="993" w:type="dxa"/>
            <w:tcBorders>
              <w:righ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402" w:type="dxa"/>
          </w:tcPr>
          <w:p w:rsidR="00263E49" w:rsidRPr="00263E49" w:rsidRDefault="00263E49" w:rsidP="0047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263E49" w:rsidRPr="00263E49" w:rsidRDefault="00263E49" w:rsidP="0047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sz w:val="24"/>
                <w:szCs w:val="24"/>
              </w:rPr>
              <w:t xml:space="preserve">«Пасхальная </w:t>
            </w:r>
            <w:proofErr w:type="spellStart"/>
            <w:r w:rsidRPr="00263E49">
              <w:rPr>
                <w:rFonts w:ascii="Times New Roman" w:hAnsi="Times New Roman" w:cs="Times New Roman"/>
                <w:sz w:val="24"/>
                <w:szCs w:val="24"/>
              </w:rPr>
              <w:t>козуля</w:t>
            </w:r>
            <w:proofErr w:type="spellEnd"/>
            <w:r w:rsidRPr="00263E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3E49" w:rsidRPr="00263E49" w:rsidRDefault="00263E49" w:rsidP="0047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sz w:val="24"/>
                <w:szCs w:val="24"/>
              </w:rPr>
              <w:t>Роспись северного пряника. Мастер Н.А.Кузнецова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E49" w:rsidRPr="00263E49" w:rsidRDefault="00263E49" w:rsidP="0047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sz w:val="24"/>
                <w:szCs w:val="24"/>
              </w:rPr>
              <w:t>120/140 руб.</w:t>
            </w:r>
          </w:p>
          <w:p w:rsidR="00263E49" w:rsidRPr="00263E49" w:rsidRDefault="00263E49" w:rsidP="0047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sz w:val="24"/>
                <w:szCs w:val="24"/>
              </w:rPr>
              <w:t>(100 руб. для посетителей праздника «Пасха»)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263E49" w:rsidTr="007F6E77">
        <w:tc>
          <w:tcPr>
            <w:tcW w:w="993" w:type="dxa"/>
            <w:tcBorders>
              <w:right w:val="single" w:sz="4" w:space="0" w:color="auto"/>
            </w:tcBorders>
          </w:tcPr>
          <w:p w:rsidR="00263E49" w:rsidRDefault="00263E4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63E49" w:rsidRDefault="00263E4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402" w:type="dxa"/>
          </w:tcPr>
          <w:p w:rsidR="00263E49" w:rsidRPr="00263E49" w:rsidRDefault="00263E49" w:rsidP="0047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sz w:val="24"/>
                <w:szCs w:val="24"/>
              </w:rPr>
              <w:t>Краеведческая гостиная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E49" w:rsidRPr="00263E49" w:rsidRDefault="00263E49" w:rsidP="0047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49">
              <w:rPr>
                <w:rFonts w:ascii="Times New Roman" w:hAnsi="Times New Roman" w:cs="Times New Roman"/>
                <w:sz w:val="24"/>
                <w:szCs w:val="24"/>
              </w:rPr>
              <w:t>50/140 руб.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63E49" w:rsidRDefault="00263E4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263E49" w:rsidTr="007F6E77">
        <w:tc>
          <w:tcPr>
            <w:tcW w:w="993" w:type="dxa"/>
            <w:tcBorders>
              <w:righ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402" w:type="dxa"/>
          </w:tcPr>
          <w:p w:rsidR="00263E49" w:rsidRPr="009A5C88" w:rsidRDefault="00263E49" w:rsidP="00263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детского творчества «Палитра талантов»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Взрос.150 </w:t>
            </w:r>
            <w:proofErr w:type="spellStart"/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Детский 75 </w:t>
            </w:r>
            <w:proofErr w:type="spellStart"/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63E49" w:rsidRPr="009A5C88" w:rsidRDefault="00AA570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263E49" w:rsidTr="007F6E77">
        <w:trPr>
          <w:trHeight w:val="681"/>
        </w:trPr>
        <w:tc>
          <w:tcPr>
            <w:tcW w:w="993" w:type="dxa"/>
            <w:tcBorders>
              <w:righ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263E49" w:rsidRPr="009A5C88" w:rsidRDefault="00263E49" w:rsidP="00263E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Зональный центр</w:t>
            </w:r>
          </w:p>
          <w:p w:rsidR="00263E49" w:rsidRPr="009A5C88" w:rsidRDefault="00263E49" w:rsidP="00263E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Кудрявцева, 9 б</w:t>
            </w:r>
          </w:p>
        </w:tc>
      </w:tr>
      <w:tr w:rsidR="00AA5709" w:rsidTr="007F6E77">
        <w:trPr>
          <w:trHeight w:val="681"/>
        </w:trPr>
        <w:tc>
          <w:tcPr>
            <w:tcW w:w="993" w:type="dxa"/>
            <w:tcBorders>
              <w:righ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AA5709" w:rsidRPr="009A5C88" w:rsidRDefault="00AA5709" w:rsidP="00263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конкурс музыкальных композиций «Хранить вечно</w:t>
            </w:r>
            <w:proofErr w:type="gramStart"/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5C88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9A5C8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AA5709" w:rsidRDefault="00AA5709" w:rsidP="00AA5709">
            <w:pPr>
              <w:jc w:val="center"/>
            </w:pPr>
            <w:r w:rsidRPr="0031100B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AA5709" w:rsidTr="007F6E77">
        <w:trPr>
          <w:trHeight w:val="691"/>
        </w:trPr>
        <w:tc>
          <w:tcPr>
            <w:tcW w:w="993" w:type="dxa"/>
            <w:tcBorders>
              <w:righ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AA5709" w:rsidRPr="009A5C88" w:rsidRDefault="00AA5709" w:rsidP="00263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Спектакль «Сказка о царе </w:t>
            </w:r>
            <w:proofErr w:type="spellStart"/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Солтане</w:t>
            </w:r>
            <w:proofErr w:type="spellEnd"/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75 </w:t>
            </w:r>
            <w:proofErr w:type="spellStart"/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AA5709" w:rsidRDefault="00AA5709" w:rsidP="00AA5709">
            <w:pPr>
              <w:jc w:val="center"/>
            </w:pPr>
            <w:r w:rsidRPr="0031100B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263E49" w:rsidTr="007F6E77">
        <w:trPr>
          <w:trHeight w:val="415"/>
        </w:trPr>
        <w:tc>
          <w:tcPr>
            <w:tcW w:w="993" w:type="dxa"/>
            <w:tcBorders>
              <w:right w:val="single" w:sz="4" w:space="0" w:color="auto"/>
            </w:tcBorders>
          </w:tcPr>
          <w:p w:rsidR="00263E49" w:rsidRPr="00E27B9F" w:rsidRDefault="00263E49" w:rsidP="00263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B9F">
              <w:rPr>
                <w:rFonts w:ascii="Times New Roman" w:hAnsi="Times New Roman" w:cs="Times New Roman"/>
                <w:b/>
                <w:sz w:val="28"/>
                <w:szCs w:val="28"/>
              </w:rPr>
              <w:t>27.04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63E49" w:rsidRPr="00E27B9F" w:rsidRDefault="00263E49" w:rsidP="00263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63E49" w:rsidRPr="00E27B9F" w:rsidRDefault="00263E49" w:rsidP="00263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B9F">
              <w:rPr>
                <w:rFonts w:ascii="Times New Roman" w:hAnsi="Times New Roman" w:cs="Times New Roman"/>
                <w:b/>
                <w:sz w:val="28"/>
                <w:szCs w:val="28"/>
              </w:rPr>
              <w:t>Диктант Победы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E49" w:rsidRPr="00E27B9F" w:rsidRDefault="00263E49" w:rsidP="00263E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63E49" w:rsidRPr="00E27B9F" w:rsidRDefault="00263E49" w:rsidP="00263E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библиотека </w:t>
            </w:r>
          </w:p>
        </w:tc>
      </w:tr>
      <w:tr w:rsidR="00263E49" w:rsidTr="007F6E77">
        <w:trPr>
          <w:trHeight w:val="420"/>
        </w:trPr>
        <w:tc>
          <w:tcPr>
            <w:tcW w:w="993" w:type="dxa"/>
            <w:tcBorders>
              <w:right w:val="single" w:sz="4" w:space="0" w:color="auto"/>
            </w:tcBorders>
          </w:tcPr>
          <w:p w:rsidR="00263E49" w:rsidRPr="00E27B9F" w:rsidRDefault="00263E4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63E49" w:rsidRPr="00E27B9F" w:rsidRDefault="00263E4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402" w:type="dxa"/>
          </w:tcPr>
          <w:p w:rsidR="00263E49" w:rsidRPr="00E27B9F" w:rsidRDefault="00263E4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«Великая Победа»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63E49" w:rsidRDefault="00263E49" w:rsidP="00263E49">
            <w:pPr>
              <w:jc w:val="center"/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63E49" w:rsidTr="007F6E77">
        <w:trPr>
          <w:trHeight w:val="691"/>
        </w:trPr>
        <w:tc>
          <w:tcPr>
            <w:tcW w:w="993" w:type="dxa"/>
            <w:tcBorders>
              <w:right w:val="single" w:sz="4" w:space="0" w:color="auto"/>
            </w:tcBorders>
          </w:tcPr>
          <w:p w:rsidR="00263E49" w:rsidRPr="00E27B9F" w:rsidRDefault="00263E4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63E49" w:rsidRPr="00E27B9F" w:rsidRDefault="00263E4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402" w:type="dxa"/>
          </w:tcPr>
          <w:p w:rsidR="00263E49" w:rsidRPr="00E27B9F" w:rsidRDefault="00263E4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63E49" w:rsidRPr="00E27B9F" w:rsidRDefault="00263E4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</w:rPr>
              <w:t>открытка ветерану на 9 мая «С Днём Победы!»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63E49" w:rsidRDefault="00263E49" w:rsidP="00263E49">
            <w:pPr>
              <w:jc w:val="center"/>
            </w:pPr>
            <w:r w:rsidRPr="006A08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63E49" w:rsidTr="007F6E77">
        <w:trPr>
          <w:trHeight w:val="691"/>
        </w:trPr>
        <w:tc>
          <w:tcPr>
            <w:tcW w:w="993" w:type="dxa"/>
            <w:tcBorders>
              <w:right w:val="single" w:sz="4" w:space="0" w:color="auto"/>
            </w:tcBorders>
          </w:tcPr>
          <w:p w:rsidR="00263E49" w:rsidRPr="00E27B9F" w:rsidRDefault="00263E4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63E49" w:rsidRPr="00E27B9F" w:rsidRDefault="00263E4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</w:rPr>
              <w:t>С 16.00</w:t>
            </w:r>
          </w:p>
        </w:tc>
        <w:tc>
          <w:tcPr>
            <w:tcW w:w="3402" w:type="dxa"/>
          </w:tcPr>
          <w:p w:rsidR="00263E49" w:rsidRPr="00E27B9F" w:rsidRDefault="00263E49" w:rsidP="002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7B9F">
              <w:rPr>
                <w:rFonts w:ascii="Times New Roman" w:hAnsi="Times New Roman" w:cs="Times New Roman"/>
                <w:b/>
                <w:sz w:val="28"/>
                <w:szCs w:val="28"/>
              </w:rPr>
              <w:t>Библионочь</w:t>
            </w:r>
            <w:proofErr w:type="spellEnd"/>
            <w:r w:rsidRPr="00E27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</w:t>
            </w:r>
          </w:p>
          <w:p w:rsidR="00263E49" w:rsidRPr="00E27B9F" w:rsidRDefault="00263E49" w:rsidP="0026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</w:rPr>
              <w:t>1. «Музыкально-литературная композиция «Дети войны»»  (ДШИ №18 театральное отделение)</w:t>
            </w:r>
          </w:p>
          <w:p w:rsidR="00263E49" w:rsidRPr="00E27B9F" w:rsidRDefault="00263E49" w:rsidP="0026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</w:rPr>
              <w:t>2. Спектакль                  «Как кот воеводой стал»     (ДШИ №18 театральное отделение)</w:t>
            </w:r>
          </w:p>
          <w:p w:rsidR="00263E49" w:rsidRPr="00E27B9F" w:rsidRDefault="00263E49" w:rsidP="0026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</w:rPr>
              <w:t>3.Спектакль Островского  «Зачем пойдёшь, то и найдёшь» (ДШИ №18 театральное отделение)</w:t>
            </w:r>
          </w:p>
          <w:p w:rsidR="00263E49" w:rsidRPr="00E27B9F" w:rsidRDefault="00263E49" w:rsidP="0026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</w:rPr>
              <w:t>4.Мастер-класс открытка ветерану        на 9 мая</w:t>
            </w:r>
          </w:p>
          <w:p w:rsidR="00263E49" w:rsidRPr="00E27B9F" w:rsidRDefault="00263E49" w:rsidP="0026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9F">
              <w:rPr>
                <w:rFonts w:ascii="Times New Roman" w:hAnsi="Times New Roman" w:cs="Times New Roman"/>
                <w:sz w:val="24"/>
                <w:szCs w:val="24"/>
              </w:rPr>
              <w:t>5. Литературная гостиная «По страницам пьес А.Н.Островского…»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63E49" w:rsidRPr="006A0817" w:rsidRDefault="00263E4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A5709" w:rsidTr="007F6E77">
        <w:trPr>
          <w:trHeight w:val="691"/>
        </w:trPr>
        <w:tc>
          <w:tcPr>
            <w:tcW w:w="993" w:type="dxa"/>
            <w:tcBorders>
              <w:right w:val="single" w:sz="4" w:space="0" w:color="auto"/>
            </w:tcBorders>
          </w:tcPr>
          <w:p w:rsidR="00AA5709" w:rsidRPr="00E27B9F" w:rsidRDefault="00AA570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A5709" w:rsidRPr="00E27B9F" w:rsidRDefault="00AA570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02" w:type="dxa"/>
          </w:tcPr>
          <w:p w:rsidR="00AA5709" w:rsidRPr="00E27B9F" w:rsidRDefault="00AA5709" w:rsidP="0026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Отчетный концерт Детской школы искусств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5709" w:rsidRPr="00AA5709" w:rsidRDefault="00AA5709" w:rsidP="00263E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57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150 руб. – взрослый</w:t>
            </w:r>
          </w:p>
          <w:p w:rsidR="00AA5709" w:rsidRPr="00AA5709" w:rsidRDefault="00AA5709" w:rsidP="00263E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57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80 руб. - детский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AA5709" w:rsidRPr="00AA5709" w:rsidRDefault="00AA5709" w:rsidP="00AA5709">
            <w:pPr>
              <w:jc w:val="center"/>
              <w:rPr>
                <w:b/>
              </w:rPr>
            </w:pPr>
            <w:r w:rsidRPr="00AA5709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AA5709" w:rsidTr="007F6E77">
        <w:tc>
          <w:tcPr>
            <w:tcW w:w="993" w:type="dxa"/>
            <w:tcBorders>
              <w:righ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402" w:type="dxa"/>
          </w:tcPr>
          <w:p w:rsidR="00AA5709" w:rsidRPr="009A5C88" w:rsidRDefault="00AA5709" w:rsidP="00263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Окружная </w:t>
            </w:r>
            <w:proofErr w:type="spellStart"/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</w:t>
            </w:r>
            <w:proofErr w:type="gramStart"/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патриотическая игра «Я будущий офицер»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AA5709" w:rsidRDefault="00AA5709" w:rsidP="00AA5709">
            <w:pPr>
              <w:jc w:val="center"/>
            </w:pPr>
            <w:r w:rsidRPr="00847D8D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AA5709" w:rsidTr="007F6E77">
        <w:tc>
          <w:tcPr>
            <w:tcW w:w="993" w:type="dxa"/>
            <w:tcBorders>
              <w:righ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20.00</w:t>
            </w:r>
          </w:p>
        </w:tc>
        <w:tc>
          <w:tcPr>
            <w:tcW w:w="3402" w:type="dxa"/>
          </w:tcPr>
          <w:p w:rsidR="00AA5709" w:rsidRPr="009A5C88" w:rsidRDefault="00AA5709" w:rsidP="00263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дискотека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5709" w:rsidRPr="009A5C88" w:rsidRDefault="00AA570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50 </w:t>
            </w:r>
            <w:proofErr w:type="spellStart"/>
            <w:r w:rsidRPr="009A5C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AA5709" w:rsidRDefault="00AA5709" w:rsidP="00AA5709">
            <w:pPr>
              <w:jc w:val="center"/>
            </w:pPr>
            <w:r w:rsidRPr="00847D8D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263E49" w:rsidTr="007F6E77">
        <w:tc>
          <w:tcPr>
            <w:tcW w:w="993" w:type="dxa"/>
            <w:tcBorders>
              <w:righ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E49" w:rsidRPr="009A5C88" w:rsidRDefault="00263E49" w:rsidP="00263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63E49" w:rsidRPr="009A5C88" w:rsidRDefault="00263E4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E49" w:rsidTr="007F6E77">
        <w:tc>
          <w:tcPr>
            <w:tcW w:w="9605" w:type="dxa"/>
            <w:gridSpan w:val="5"/>
          </w:tcPr>
          <w:p w:rsidR="00263E49" w:rsidRPr="00E2199B" w:rsidRDefault="00263E49" w:rsidP="00263E4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E2199B">
              <w:rPr>
                <w:rFonts w:ascii="Times New Roman" w:hAnsi="Times New Roman" w:cs="Times New Roman"/>
                <w:b/>
              </w:rPr>
              <w:t>КОНКУРСЫ</w:t>
            </w:r>
          </w:p>
        </w:tc>
      </w:tr>
      <w:tr w:rsidR="00263E49" w:rsidTr="007F6E77">
        <w:tc>
          <w:tcPr>
            <w:tcW w:w="2235" w:type="dxa"/>
            <w:gridSpan w:val="2"/>
          </w:tcPr>
          <w:p w:rsidR="00263E49" w:rsidRPr="00E2199B" w:rsidRDefault="00263E49" w:rsidP="00263E49">
            <w:pPr>
              <w:rPr>
                <w:rFonts w:ascii="Times New Roman" w:hAnsi="Times New Roman" w:cs="Times New Roman"/>
              </w:rPr>
            </w:pPr>
            <w:r w:rsidRPr="00E2199B">
              <w:rPr>
                <w:rFonts w:ascii="Times New Roman" w:hAnsi="Times New Roman" w:cs="Times New Roman"/>
              </w:rPr>
              <w:t>с 1 марта по 21 апреля</w:t>
            </w:r>
          </w:p>
        </w:tc>
        <w:tc>
          <w:tcPr>
            <w:tcW w:w="3402" w:type="dxa"/>
          </w:tcPr>
          <w:p w:rsidR="00263E49" w:rsidRPr="00E2199B" w:rsidRDefault="00263E49" w:rsidP="00263E49">
            <w:pPr>
              <w:rPr>
                <w:rFonts w:ascii="Times New Roman" w:hAnsi="Times New Roman" w:cs="Times New Roman"/>
              </w:rPr>
            </w:pPr>
            <w:r w:rsidRPr="00E2199B">
              <w:rPr>
                <w:rFonts w:ascii="Times New Roman" w:hAnsi="Times New Roman" w:cs="Times New Roman"/>
              </w:rPr>
              <w:t>Окружной  конкурс творческих работ «Экология и мы»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E49" w:rsidRPr="00E2199B" w:rsidRDefault="00263E49" w:rsidP="0026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9B">
              <w:rPr>
                <w:rFonts w:ascii="Times New Roman" w:hAnsi="Times New Roman" w:cs="Times New Roman"/>
                <w:sz w:val="24"/>
                <w:szCs w:val="24"/>
              </w:rPr>
              <w:t>Ссылка на положение https://shenbibl.kulturu.ru/item/677245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63E49" w:rsidRPr="00EC75DE" w:rsidRDefault="00263E49" w:rsidP="00263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63E49" w:rsidTr="007F6E77">
        <w:tc>
          <w:tcPr>
            <w:tcW w:w="2235" w:type="dxa"/>
            <w:gridSpan w:val="2"/>
          </w:tcPr>
          <w:p w:rsidR="00263E49" w:rsidRPr="00E2199B" w:rsidRDefault="00263E49" w:rsidP="00263E49">
            <w:pPr>
              <w:rPr>
                <w:rFonts w:ascii="Times New Roman" w:hAnsi="Times New Roman" w:cs="Times New Roman"/>
              </w:rPr>
            </w:pPr>
            <w:r w:rsidRPr="00E2199B">
              <w:rPr>
                <w:rFonts w:ascii="Times New Roman" w:hAnsi="Times New Roman" w:cs="Times New Roman"/>
              </w:rPr>
              <w:t>с 6 марта по 18 апреля</w:t>
            </w:r>
          </w:p>
        </w:tc>
        <w:tc>
          <w:tcPr>
            <w:tcW w:w="3402" w:type="dxa"/>
          </w:tcPr>
          <w:p w:rsidR="00263E49" w:rsidRPr="00E2199B" w:rsidRDefault="00263E49" w:rsidP="00263E49">
            <w:pPr>
              <w:rPr>
                <w:rFonts w:ascii="Times New Roman" w:hAnsi="Times New Roman" w:cs="Times New Roman"/>
              </w:rPr>
            </w:pPr>
            <w:r w:rsidRPr="00E2199B">
              <w:rPr>
                <w:rFonts w:ascii="Times New Roman" w:hAnsi="Times New Roman" w:cs="Times New Roman"/>
              </w:rPr>
              <w:t>Окружной конкурс детского творчества «Любимые стихи Сергея Михалкова», посвященного 110-летнему юбилею писателя и поэта.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E49" w:rsidRPr="00E2199B" w:rsidRDefault="00263E49" w:rsidP="0026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9B">
              <w:rPr>
                <w:rFonts w:ascii="Times New Roman" w:hAnsi="Times New Roman" w:cs="Times New Roman"/>
                <w:sz w:val="24"/>
                <w:szCs w:val="24"/>
              </w:rPr>
              <w:t>Ссылка на положение https://shenbibl.kulturu.ru/item/677245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63E49" w:rsidRDefault="00263E49" w:rsidP="00263E49">
            <w:pPr>
              <w:jc w:val="center"/>
            </w:pPr>
            <w:r w:rsidRPr="00D6226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63E49" w:rsidTr="007F6E77">
        <w:tc>
          <w:tcPr>
            <w:tcW w:w="2235" w:type="dxa"/>
            <w:gridSpan w:val="2"/>
          </w:tcPr>
          <w:p w:rsidR="00263E49" w:rsidRPr="00E2199B" w:rsidRDefault="00263E49" w:rsidP="00263E49">
            <w:pPr>
              <w:rPr>
                <w:rFonts w:ascii="Times New Roman" w:hAnsi="Times New Roman" w:cs="Times New Roman"/>
              </w:rPr>
            </w:pPr>
            <w:r w:rsidRPr="00E2199B">
              <w:rPr>
                <w:rFonts w:ascii="Times New Roman" w:hAnsi="Times New Roman" w:cs="Times New Roman"/>
              </w:rPr>
              <w:t>С 7 марта по 28 апреля</w:t>
            </w:r>
          </w:p>
        </w:tc>
        <w:tc>
          <w:tcPr>
            <w:tcW w:w="3402" w:type="dxa"/>
          </w:tcPr>
          <w:p w:rsidR="00263E49" w:rsidRPr="00E2199B" w:rsidRDefault="00263E49" w:rsidP="00263E49">
            <w:pPr>
              <w:rPr>
                <w:rFonts w:ascii="Times New Roman" w:hAnsi="Times New Roman" w:cs="Times New Roman"/>
              </w:rPr>
            </w:pPr>
            <w:r w:rsidRPr="00E2199B">
              <w:rPr>
                <w:rFonts w:ascii="Times New Roman" w:hAnsi="Times New Roman" w:cs="Times New Roman"/>
              </w:rPr>
              <w:t>Окружной патриотический конкурс «Лица Бессмертного полка»</w:t>
            </w:r>
          </w:p>
          <w:p w:rsidR="00263E49" w:rsidRPr="00E2199B" w:rsidRDefault="00263E49" w:rsidP="00263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E49" w:rsidRPr="00E2199B" w:rsidRDefault="00263E49" w:rsidP="0026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9B">
              <w:rPr>
                <w:rFonts w:ascii="Times New Roman" w:hAnsi="Times New Roman" w:cs="Times New Roman"/>
                <w:sz w:val="24"/>
                <w:szCs w:val="24"/>
              </w:rPr>
              <w:t>Ссылка на положение https://shenbibl.kulturu.ru/item/677245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63E49" w:rsidRDefault="00263E49" w:rsidP="00263E49">
            <w:pPr>
              <w:jc w:val="center"/>
            </w:pPr>
            <w:r w:rsidRPr="00D6226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C41432" w:rsidRPr="00E62B11" w:rsidRDefault="00C41432" w:rsidP="00C414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1432" w:rsidRPr="00E62B11" w:rsidSect="00274D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432"/>
    <w:rsid w:val="000262E8"/>
    <w:rsid w:val="00072BC0"/>
    <w:rsid w:val="000D6FE6"/>
    <w:rsid w:val="000E0197"/>
    <w:rsid w:val="001047D7"/>
    <w:rsid w:val="00111AAA"/>
    <w:rsid w:val="00114633"/>
    <w:rsid w:val="00121680"/>
    <w:rsid w:val="001460BA"/>
    <w:rsid w:val="00172133"/>
    <w:rsid w:val="00180416"/>
    <w:rsid w:val="00256DA2"/>
    <w:rsid w:val="00263E49"/>
    <w:rsid w:val="00274DB9"/>
    <w:rsid w:val="00295130"/>
    <w:rsid w:val="002A5DCE"/>
    <w:rsid w:val="002C38FD"/>
    <w:rsid w:val="002C4290"/>
    <w:rsid w:val="002D4FDD"/>
    <w:rsid w:val="002E5791"/>
    <w:rsid w:val="00334E56"/>
    <w:rsid w:val="00346137"/>
    <w:rsid w:val="00374502"/>
    <w:rsid w:val="00382824"/>
    <w:rsid w:val="003871F0"/>
    <w:rsid w:val="00396236"/>
    <w:rsid w:val="003F3B24"/>
    <w:rsid w:val="00406EDE"/>
    <w:rsid w:val="00407A74"/>
    <w:rsid w:val="004135A7"/>
    <w:rsid w:val="00417535"/>
    <w:rsid w:val="004207C2"/>
    <w:rsid w:val="00497243"/>
    <w:rsid w:val="004C43D0"/>
    <w:rsid w:val="004E05D4"/>
    <w:rsid w:val="004E4DDB"/>
    <w:rsid w:val="00503FBE"/>
    <w:rsid w:val="00535384"/>
    <w:rsid w:val="005768A0"/>
    <w:rsid w:val="00594545"/>
    <w:rsid w:val="005974E3"/>
    <w:rsid w:val="005C1D07"/>
    <w:rsid w:val="005F4814"/>
    <w:rsid w:val="006206D5"/>
    <w:rsid w:val="00651433"/>
    <w:rsid w:val="00657968"/>
    <w:rsid w:val="0068115C"/>
    <w:rsid w:val="00754A3B"/>
    <w:rsid w:val="00794E02"/>
    <w:rsid w:val="007F6E77"/>
    <w:rsid w:val="00851278"/>
    <w:rsid w:val="008B2BAF"/>
    <w:rsid w:val="008B4017"/>
    <w:rsid w:val="008B4F4B"/>
    <w:rsid w:val="008F486D"/>
    <w:rsid w:val="00921E20"/>
    <w:rsid w:val="0093236D"/>
    <w:rsid w:val="00932822"/>
    <w:rsid w:val="00986FDB"/>
    <w:rsid w:val="009A5C88"/>
    <w:rsid w:val="00A54976"/>
    <w:rsid w:val="00A63805"/>
    <w:rsid w:val="00A647CC"/>
    <w:rsid w:val="00A82BEC"/>
    <w:rsid w:val="00A9598E"/>
    <w:rsid w:val="00A96401"/>
    <w:rsid w:val="00AA5709"/>
    <w:rsid w:val="00B072AD"/>
    <w:rsid w:val="00B1014E"/>
    <w:rsid w:val="00B33136"/>
    <w:rsid w:val="00B35B68"/>
    <w:rsid w:val="00B404D8"/>
    <w:rsid w:val="00B73134"/>
    <w:rsid w:val="00B921CB"/>
    <w:rsid w:val="00B95077"/>
    <w:rsid w:val="00BA2ADB"/>
    <w:rsid w:val="00BA5BA6"/>
    <w:rsid w:val="00BD6553"/>
    <w:rsid w:val="00BE0107"/>
    <w:rsid w:val="00BE65D3"/>
    <w:rsid w:val="00C11597"/>
    <w:rsid w:val="00C230A6"/>
    <w:rsid w:val="00C33E63"/>
    <w:rsid w:val="00C41432"/>
    <w:rsid w:val="00C65FA8"/>
    <w:rsid w:val="00C75E21"/>
    <w:rsid w:val="00CB6247"/>
    <w:rsid w:val="00CC4E3D"/>
    <w:rsid w:val="00CC5E37"/>
    <w:rsid w:val="00D01F60"/>
    <w:rsid w:val="00D2470A"/>
    <w:rsid w:val="00D361E2"/>
    <w:rsid w:val="00D45881"/>
    <w:rsid w:val="00D507C8"/>
    <w:rsid w:val="00D57EE4"/>
    <w:rsid w:val="00D71525"/>
    <w:rsid w:val="00DB7F00"/>
    <w:rsid w:val="00E00737"/>
    <w:rsid w:val="00E14D24"/>
    <w:rsid w:val="00E156AE"/>
    <w:rsid w:val="00E2199B"/>
    <w:rsid w:val="00E27B9F"/>
    <w:rsid w:val="00E367D6"/>
    <w:rsid w:val="00E37050"/>
    <w:rsid w:val="00E62723"/>
    <w:rsid w:val="00E62B11"/>
    <w:rsid w:val="00E74398"/>
    <w:rsid w:val="00EA4F6D"/>
    <w:rsid w:val="00EA5438"/>
    <w:rsid w:val="00EC75DE"/>
    <w:rsid w:val="00EE402E"/>
    <w:rsid w:val="00F23882"/>
    <w:rsid w:val="00F3553F"/>
    <w:rsid w:val="00F477A6"/>
    <w:rsid w:val="00F707B8"/>
    <w:rsid w:val="00FB3043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21C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3282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2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РайАдм - Толстикова Галина Николаевна</cp:lastModifiedBy>
  <cp:revision>44</cp:revision>
  <cp:lastPrinted>2016-12-20T10:01:00Z</cp:lastPrinted>
  <dcterms:created xsi:type="dcterms:W3CDTF">2017-02-17T09:40:00Z</dcterms:created>
  <dcterms:modified xsi:type="dcterms:W3CDTF">2023-03-21T08:42:00Z</dcterms:modified>
</cp:coreProperties>
</file>